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E09" w:rsidRDefault="00A25BBC" w:rsidP="00A25BBC">
      <w:pPr>
        <w:jc w:val="center"/>
      </w:pPr>
      <w:r>
        <w:rPr>
          <w:b/>
        </w:rPr>
        <w:t>Stock Market Vocabulary</w:t>
      </w:r>
    </w:p>
    <w:p w:rsidR="004A6E09" w:rsidRDefault="004A6E09" w:rsidP="00A25BBC">
      <w:pPr>
        <w:jc w:val="center"/>
      </w:pPr>
    </w:p>
    <w:p w:rsidR="004A6E09" w:rsidRDefault="00A25BBC" w:rsidP="00A25BBC">
      <w:r>
        <w:t>Name: _____________________</w:t>
      </w:r>
    </w:p>
    <w:p w:rsidR="004A6E09" w:rsidRDefault="004A6E09" w:rsidP="00A25BBC"/>
    <w:p w:rsidR="004A6E09" w:rsidRDefault="00A25BBC" w:rsidP="00A25BBC">
      <w:r>
        <w:t>Directions: Below you will find a list of words. You will need to look at the link provided for each word and write a definition.</w:t>
      </w:r>
    </w:p>
    <w:p w:rsidR="004A6E09" w:rsidRDefault="004A6E09" w:rsidP="00A25BBC">
      <w:pPr>
        <w:jc w:val="center"/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40"/>
        <w:gridCol w:w="5220"/>
        <w:gridCol w:w="2100"/>
      </w:tblGrid>
      <w:tr w:rsidR="004A6E09" w:rsidRPr="00A25BBC"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E09" w:rsidRPr="00A25BBC" w:rsidRDefault="00A25BBC" w:rsidP="00A25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u w:val="single"/>
              </w:rPr>
            </w:pPr>
            <w:r w:rsidRPr="00A25BBC">
              <w:rPr>
                <w:b/>
                <w:sz w:val="18"/>
                <w:u w:val="single"/>
              </w:rPr>
              <w:t>Term</w:t>
            </w:r>
          </w:p>
        </w:tc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E09" w:rsidRPr="00A25BBC" w:rsidRDefault="00A25BBC" w:rsidP="00A25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u w:val="single"/>
              </w:rPr>
            </w:pPr>
            <w:r w:rsidRPr="00A25BBC">
              <w:rPr>
                <w:b/>
                <w:sz w:val="18"/>
                <w:u w:val="single"/>
              </w:rPr>
              <w:t>Definition</w:t>
            </w: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E09" w:rsidRPr="00A25BBC" w:rsidRDefault="00A25BBC" w:rsidP="00A25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u w:val="single"/>
              </w:rPr>
            </w:pPr>
            <w:r w:rsidRPr="00A25BBC">
              <w:rPr>
                <w:b/>
                <w:sz w:val="18"/>
                <w:u w:val="single"/>
              </w:rPr>
              <w:t>Source</w:t>
            </w:r>
          </w:p>
        </w:tc>
      </w:tr>
      <w:tr w:rsidR="004A6E09" w:rsidRPr="00A25BBC">
        <w:trPr>
          <w:trHeight w:val="320"/>
        </w:trPr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E09" w:rsidRPr="00A25BBC" w:rsidRDefault="00A25BBC" w:rsidP="00A25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20"/>
              </w:rPr>
            </w:pPr>
            <w:r w:rsidRPr="00A25BBC">
              <w:rPr>
                <w:sz w:val="18"/>
                <w:szCs w:val="20"/>
              </w:rPr>
              <w:t>Stock</w:t>
            </w:r>
          </w:p>
        </w:tc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E09" w:rsidRPr="00A25BBC" w:rsidRDefault="004A6E09" w:rsidP="00A25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21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E09" w:rsidRPr="00A25BBC" w:rsidRDefault="00A25BBC" w:rsidP="00A25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2"/>
                <w:szCs w:val="12"/>
              </w:rPr>
            </w:pPr>
            <w:hyperlink r:id="rId4">
              <w:r w:rsidRPr="00A25BBC">
                <w:rPr>
                  <w:color w:val="1155CC"/>
                  <w:sz w:val="12"/>
                  <w:szCs w:val="12"/>
                  <w:u w:val="single"/>
                </w:rPr>
                <w:t>https://www.themint.org/kids/what-is-the-stock-market.html</w:t>
              </w:r>
            </w:hyperlink>
          </w:p>
          <w:p w:rsidR="004A6E09" w:rsidRPr="00A25BBC" w:rsidRDefault="004A6E09" w:rsidP="00A25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2"/>
                <w:szCs w:val="12"/>
              </w:rPr>
            </w:pPr>
          </w:p>
          <w:p w:rsidR="004A6E09" w:rsidRPr="00A25BBC" w:rsidRDefault="004A6E09" w:rsidP="00A25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2"/>
                <w:szCs w:val="12"/>
              </w:rPr>
            </w:pPr>
          </w:p>
          <w:p w:rsidR="004A6E09" w:rsidRPr="00A25BBC" w:rsidRDefault="004A6E09" w:rsidP="00A25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2"/>
                <w:szCs w:val="12"/>
              </w:rPr>
            </w:pPr>
          </w:p>
        </w:tc>
      </w:tr>
      <w:tr w:rsidR="004A6E09" w:rsidRPr="00A25BBC">
        <w:trPr>
          <w:trHeight w:val="320"/>
        </w:trPr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E09" w:rsidRPr="00A25BBC" w:rsidRDefault="00A25BBC" w:rsidP="00A25BBC">
            <w:pPr>
              <w:widowControl w:val="0"/>
              <w:spacing w:line="240" w:lineRule="auto"/>
              <w:jc w:val="center"/>
              <w:rPr>
                <w:sz w:val="18"/>
                <w:szCs w:val="20"/>
              </w:rPr>
            </w:pPr>
            <w:r w:rsidRPr="00A25BBC">
              <w:rPr>
                <w:sz w:val="18"/>
                <w:szCs w:val="20"/>
              </w:rPr>
              <w:t>Shareholder</w:t>
            </w:r>
          </w:p>
        </w:tc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E09" w:rsidRPr="00A25BBC" w:rsidRDefault="004A6E09" w:rsidP="00A25BBC">
            <w:pPr>
              <w:widowControl w:val="0"/>
              <w:spacing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21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E09" w:rsidRPr="00A25BBC" w:rsidRDefault="004A6E09" w:rsidP="00A25BBC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</w:p>
        </w:tc>
      </w:tr>
      <w:tr w:rsidR="004A6E09" w:rsidRPr="00A25BBC">
        <w:trPr>
          <w:trHeight w:val="320"/>
        </w:trPr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E09" w:rsidRPr="00A25BBC" w:rsidRDefault="00A25BBC" w:rsidP="00A25BBC">
            <w:pPr>
              <w:widowControl w:val="0"/>
              <w:spacing w:line="240" w:lineRule="auto"/>
              <w:jc w:val="center"/>
              <w:rPr>
                <w:sz w:val="18"/>
                <w:szCs w:val="20"/>
              </w:rPr>
            </w:pPr>
            <w:r w:rsidRPr="00A25BBC">
              <w:rPr>
                <w:sz w:val="18"/>
                <w:szCs w:val="20"/>
              </w:rPr>
              <w:t>Do stock prices rise or fall?</w:t>
            </w:r>
          </w:p>
        </w:tc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E09" w:rsidRPr="00A25BBC" w:rsidRDefault="004A6E09" w:rsidP="00A25BBC">
            <w:pPr>
              <w:widowControl w:val="0"/>
              <w:spacing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21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E09" w:rsidRPr="00A25BBC" w:rsidRDefault="004A6E09" w:rsidP="00A25BBC">
            <w:pPr>
              <w:widowControl w:val="0"/>
              <w:spacing w:line="240" w:lineRule="auto"/>
              <w:jc w:val="center"/>
              <w:rPr>
                <w:sz w:val="12"/>
                <w:szCs w:val="12"/>
              </w:rPr>
            </w:pPr>
          </w:p>
        </w:tc>
      </w:tr>
      <w:tr w:rsidR="004A6E09" w:rsidRPr="00A25BBC">
        <w:trPr>
          <w:trHeight w:val="320"/>
        </w:trPr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E09" w:rsidRPr="00A25BBC" w:rsidRDefault="00A25BBC" w:rsidP="00A25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20"/>
              </w:rPr>
            </w:pPr>
            <w:r w:rsidRPr="00A25BBC">
              <w:rPr>
                <w:sz w:val="18"/>
                <w:szCs w:val="20"/>
              </w:rPr>
              <w:t>Stock Market</w:t>
            </w:r>
          </w:p>
        </w:tc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E09" w:rsidRPr="00A25BBC" w:rsidRDefault="004A6E09" w:rsidP="00A25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21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E09" w:rsidRPr="00A25BBC" w:rsidRDefault="00A25BBC" w:rsidP="00A25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2"/>
                <w:szCs w:val="12"/>
              </w:rPr>
            </w:pPr>
            <w:hyperlink r:id="rId5">
              <w:r w:rsidRPr="00A25BBC">
                <w:rPr>
                  <w:color w:val="1155CC"/>
                  <w:sz w:val="12"/>
                  <w:szCs w:val="12"/>
                  <w:u w:val="single"/>
                </w:rPr>
                <w:t>https://www.nasdaq.com/articles/what-stock-market-and-how-does-it-work-2017-12-22</w:t>
              </w:r>
            </w:hyperlink>
          </w:p>
        </w:tc>
      </w:tr>
      <w:tr w:rsidR="004A6E09" w:rsidRPr="00A25BBC">
        <w:trPr>
          <w:trHeight w:val="420"/>
        </w:trPr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E09" w:rsidRPr="00A25BBC" w:rsidRDefault="00A25BBC" w:rsidP="00A25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20"/>
              </w:rPr>
            </w:pPr>
            <w:r w:rsidRPr="00A25BBC">
              <w:rPr>
                <w:sz w:val="18"/>
                <w:szCs w:val="20"/>
              </w:rPr>
              <w:t>How does the stock market work? Try and explain in</w:t>
            </w:r>
            <w:r w:rsidRPr="00A25BBC">
              <w:rPr>
                <w:sz w:val="18"/>
                <w:szCs w:val="20"/>
              </w:rPr>
              <w:t xml:space="preserve"> your own words.</w:t>
            </w:r>
          </w:p>
        </w:tc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E09" w:rsidRPr="00A25BBC" w:rsidRDefault="004A6E09" w:rsidP="00A25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21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E09" w:rsidRPr="00A25BBC" w:rsidRDefault="004A6E09" w:rsidP="00A25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2"/>
                <w:szCs w:val="12"/>
              </w:rPr>
            </w:pPr>
          </w:p>
        </w:tc>
      </w:tr>
      <w:tr w:rsidR="004A6E09" w:rsidRPr="00A25BBC">
        <w:trPr>
          <w:trHeight w:val="320"/>
        </w:trPr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E09" w:rsidRPr="00A25BBC" w:rsidRDefault="00A25BBC" w:rsidP="00A25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20"/>
              </w:rPr>
            </w:pPr>
            <w:r w:rsidRPr="00A25BBC">
              <w:rPr>
                <w:sz w:val="18"/>
                <w:szCs w:val="20"/>
              </w:rPr>
              <w:t>What does NYSE stand for?</w:t>
            </w:r>
          </w:p>
        </w:tc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E09" w:rsidRPr="00A25BBC" w:rsidRDefault="004A6E09" w:rsidP="00A25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222222"/>
                <w:sz w:val="18"/>
                <w:szCs w:val="20"/>
                <w:highlight w:val="white"/>
              </w:rPr>
            </w:pPr>
          </w:p>
        </w:tc>
        <w:tc>
          <w:tcPr>
            <w:tcW w:w="21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E09" w:rsidRPr="00A25BBC" w:rsidRDefault="00A25BBC" w:rsidP="00A25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2"/>
                <w:szCs w:val="12"/>
              </w:rPr>
            </w:pPr>
            <w:hyperlink r:id="rId6">
              <w:r w:rsidRPr="00A25BBC">
                <w:rPr>
                  <w:color w:val="1155CC"/>
                  <w:sz w:val="12"/>
                  <w:szCs w:val="12"/>
                  <w:u w:val="single"/>
                </w:rPr>
                <w:t>https://www.thebalance.com/what-is-the-nasdaq-356343</w:t>
              </w:r>
            </w:hyperlink>
          </w:p>
        </w:tc>
      </w:tr>
      <w:tr w:rsidR="004A6E09" w:rsidRPr="00A25BBC">
        <w:trPr>
          <w:trHeight w:val="420"/>
        </w:trPr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E09" w:rsidRPr="00A25BBC" w:rsidRDefault="00A25BBC" w:rsidP="00A25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20"/>
              </w:rPr>
            </w:pPr>
            <w:r w:rsidRPr="00A25BBC">
              <w:rPr>
                <w:sz w:val="18"/>
                <w:szCs w:val="20"/>
              </w:rPr>
              <w:t>What does NASDAQ stand for?</w:t>
            </w:r>
          </w:p>
        </w:tc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E09" w:rsidRPr="00A25BBC" w:rsidRDefault="004A6E09" w:rsidP="00A25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21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E09" w:rsidRPr="00A25BBC" w:rsidRDefault="004A6E09" w:rsidP="00A25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2"/>
                <w:szCs w:val="12"/>
              </w:rPr>
            </w:pPr>
          </w:p>
        </w:tc>
      </w:tr>
      <w:tr w:rsidR="004A6E09" w:rsidRPr="00A25BBC" w:rsidTr="00A25BBC">
        <w:trPr>
          <w:trHeight w:val="1113"/>
        </w:trPr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5BBC" w:rsidRDefault="00A25BBC" w:rsidP="00A25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20"/>
              </w:rPr>
            </w:pPr>
            <w:r w:rsidRPr="00A25BBC">
              <w:rPr>
                <w:sz w:val="18"/>
                <w:szCs w:val="20"/>
              </w:rPr>
              <w:t>What are the trading hours for NYSE &amp;</w:t>
            </w:r>
            <w:r w:rsidRPr="00A25BBC">
              <w:rPr>
                <w:sz w:val="18"/>
                <w:szCs w:val="20"/>
              </w:rPr>
              <w:t xml:space="preserve"> NASDAQ? *Hint you can click the NYSE link to see the hours.</w:t>
            </w:r>
          </w:p>
          <w:p w:rsidR="004A6E09" w:rsidRPr="00A25BBC" w:rsidRDefault="004A6E09" w:rsidP="00A25BB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E09" w:rsidRPr="00A25BBC" w:rsidRDefault="004A6E09" w:rsidP="00A25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222222"/>
                <w:sz w:val="18"/>
                <w:szCs w:val="20"/>
                <w:highlight w:val="white"/>
              </w:rPr>
            </w:pPr>
          </w:p>
        </w:tc>
        <w:tc>
          <w:tcPr>
            <w:tcW w:w="21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E09" w:rsidRPr="00A25BBC" w:rsidRDefault="004A6E09" w:rsidP="00A25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2"/>
                <w:szCs w:val="12"/>
              </w:rPr>
            </w:pPr>
          </w:p>
        </w:tc>
      </w:tr>
      <w:tr w:rsidR="004A6E09" w:rsidRPr="00A25BBC" w:rsidTr="00A25BBC">
        <w:trPr>
          <w:trHeight w:val="798"/>
        </w:trPr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E09" w:rsidRPr="00A25BBC" w:rsidRDefault="00A25BBC" w:rsidP="00A25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20"/>
              </w:rPr>
            </w:pPr>
            <w:r w:rsidRPr="00A25BBC">
              <w:rPr>
                <w:sz w:val="18"/>
                <w:szCs w:val="20"/>
              </w:rPr>
              <w:t>What is an IPO?</w:t>
            </w:r>
          </w:p>
        </w:tc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E09" w:rsidRPr="00A25BBC" w:rsidRDefault="004A6E09" w:rsidP="00A25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color w:val="222222"/>
                <w:sz w:val="18"/>
                <w:szCs w:val="20"/>
                <w:highlight w:val="white"/>
              </w:rPr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E09" w:rsidRPr="00A25BBC" w:rsidRDefault="00A25BBC" w:rsidP="00A25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2"/>
                <w:szCs w:val="12"/>
              </w:rPr>
            </w:pPr>
            <w:hyperlink r:id="rId7">
              <w:r w:rsidRPr="00A25BBC">
                <w:rPr>
                  <w:color w:val="1155CC"/>
                  <w:sz w:val="12"/>
                  <w:szCs w:val="12"/>
                  <w:u w:val="single"/>
                </w:rPr>
                <w:t>https://www.investopedia.com/ask/answers/advantages-disadvantages-company-going-public/</w:t>
              </w:r>
            </w:hyperlink>
          </w:p>
        </w:tc>
      </w:tr>
      <w:tr w:rsidR="004A6E09" w:rsidRPr="00A25BBC"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E09" w:rsidRPr="00A25BBC" w:rsidRDefault="00A25BBC" w:rsidP="00A25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20"/>
              </w:rPr>
            </w:pPr>
            <w:r w:rsidRPr="00A25BBC">
              <w:rPr>
                <w:sz w:val="18"/>
                <w:szCs w:val="20"/>
              </w:rPr>
              <w:t>Ticker Symbol</w:t>
            </w:r>
          </w:p>
        </w:tc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E09" w:rsidRPr="00A25BBC" w:rsidRDefault="004A6E09" w:rsidP="00A25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E09" w:rsidRPr="00A25BBC" w:rsidRDefault="00A25BBC" w:rsidP="00A25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2"/>
                <w:szCs w:val="12"/>
              </w:rPr>
            </w:pPr>
            <w:hyperlink r:id="rId8">
              <w:r w:rsidRPr="00A25BBC">
                <w:rPr>
                  <w:color w:val="1155CC"/>
                  <w:sz w:val="12"/>
                  <w:szCs w:val="12"/>
                  <w:u w:val="single"/>
                </w:rPr>
                <w:t>https://www.investopedia.com/ter</w:t>
              </w:r>
              <w:r w:rsidRPr="00A25BBC">
                <w:rPr>
                  <w:color w:val="1155CC"/>
                  <w:sz w:val="12"/>
                  <w:szCs w:val="12"/>
                  <w:u w:val="single"/>
                </w:rPr>
                <w:t>ms/t/tickersymbol.asp</w:t>
              </w:r>
            </w:hyperlink>
          </w:p>
        </w:tc>
      </w:tr>
      <w:tr w:rsidR="004A6E09" w:rsidRPr="00A25BBC"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E09" w:rsidRPr="00A25BBC" w:rsidRDefault="00A25BBC" w:rsidP="00A25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20"/>
              </w:rPr>
            </w:pPr>
            <w:r w:rsidRPr="00A25BBC">
              <w:rPr>
                <w:sz w:val="18"/>
                <w:szCs w:val="20"/>
              </w:rPr>
              <w:t>What is Apple's ticker symbol? *Hint it is 4 letters.</w:t>
            </w:r>
          </w:p>
        </w:tc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E09" w:rsidRPr="00A25BBC" w:rsidRDefault="004A6E09" w:rsidP="00A25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E09" w:rsidRPr="00A25BBC" w:rsidRDefault="00A25BBC" w:rsidP="00A25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2"/>
                <w:szCs w:val="12"/>
              </w:rPr>
            </w:pPr>
            <w:hyperlink r:id="rId9">
              <w:r w:rsidRPr="00A25BBC">
                <w:rPr>
                  <w:color w:val="1155CC"/>
                  <w:sz w:val="12"/>
                  <w:szCs w:val="12"/>
                  <w:u w:val="single"/>
                </w:rPr>
                <w:t>https://www.nasdaq.com/market-activity/stocks/aapl</w:t>
              </w:r>
            </w:hyperlink>
          </w:p>
        </w:tc>
      </w:tr>
      <w:tr w:rsidR="004A6E09" w:rsidRPr="00A25BBC"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E09" w:rsidRPr="00A25BBC" w:rsidRDefault="00A25BBC" w:rsidP="00A25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20"/>
              </w:rPr>
            </w:pPr>
            <w:r w:rsidRPr="00A25BBC">
              <w:rPr>
                <w:sz w:val="18"/>
                <w:szCs w:val="20"/>
              </w:rPr>
              <w:t>Dividend</w:t>
            </w:r>
          </w:p>
        </w:tc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E09" w:rsidRPr="00A25BBC" w:rsidRDefault="004A6E09" w:rsidP="00A25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E09" w:rsidRPr="00A25BBC" w:rsidRDefault="00A25BBC" w:rsidP="00A25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2"/>
                <w:szCs w:val="12"/>
              </w:rPr>
            </w:pPr>
            <w:hyperlink r:id="rId10">
              <w:r w:rsidRPr="00A25BBC">
                <w:rPr>
                  <w:color w:val="1155CC"/>
                  <w:sz w:val="12"/>
                  <w:szCs w:val="12"/>
                  <w:u w:val="single"/>
                </w:rPr>
                <w:t>https://www.nerdwallet.com/blog/investing/what-are-dividends/</w:t>
              </w:r>
            </w:hyperlink>
          </w:p>
        </w:tc>
      </w:tr>
      <w:tr w:rsidR="004A6E09" w:rsidRPr="00A25BBC"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E09" w:rsidRPr="00A25BBC" w:rsidRDefault="00A25BBC" w:rsidP="00A25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20"/>
              </w:rPr>
            </w:pPr>
            <w:r w:rsidRPr="00A25BBC">
              <w:rPr>
                <w:sz w:val="18"/>
                <w:szCs w:val="20"/>
              </w:rPr>
              <w:t>Broker</w:t>
            </w:r>
          </w:p>
        </w:tc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E09" w:rsidRPr="00A25BBC" w:rsidRDefault="004A6E09" w:rsidP="00A25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E09" w:rsidRPr="00A25BBC" w:rsidRDefault="00A25BBC" w:rsidP="00A25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2"/>
                <w:szCs w:val="12"/>
              </w:rPr>
            </w:pPr>
            <w:hyperlink r:id="rId11">
              <w:r w:rsidRPr="00A25BBC">
                <w:rPr>
                  <w:color w:val="1155CC"/>
                  <w:sz w:val="12"/>
                  <w:szCs w:val="12"/>
                  <w:u w:val="single"/>
                </w:rPr>
                <w:t>https://www.investopedia.com/terms/s/stockbroker.asp</w:t>
              </w:r>
            </w:hyperlink>
          </w:p>
        </w:tc>
      </w:tr>
      <w:tr w:rsidR="004A6E09" w:rsidRPr="00A25BBC">
        <w:tc>
          <w:tcPr>
            <w:tcW w:w="20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E09" w:rsidRPr="00A25BBC" w:rsidRDefault="00A25BBC" w:rsidP="00A25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20"/>
              </w:rPr>
            </w:pPr>
            <w:r w:rsidRPr="00A25BBC">
              <w:rPr>
                <w:sz w:val="18"/>
                <w:szCs w:val="20"/>
              </w:rPr>
              <w:t>Stock Portfolio</w:t>
            </w:r>
          </w:p>
        </w:tc>
        <w:tc>
          <w:tcPr>
            <w:tcW w:w="5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E09" w:rsidRPr="00A25BBC" w:rsidRDefault="004A6E09" w:rsidP="00A25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21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E09" w:rsidRPr="00A25BBC" w:rsidRDefault="00A25BBC" w:rsidP="00A25B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2"/>
                <w:szCs w:val="12"/>
              </w:rPr>
            </w:pPr>
            <w:hyperlink r:id="rId12">
              <w:r w:rsidRPr="00A25BBC">
                <w:rPr>
                  <w:color w:val="1155CC"/>
                  <w:sz w:val="12"/>
                  <w:szCs w:val="12"/>
                  <w:u w:val="single"/>
                </w:rPr>
                <w:t>https://www.wealthsimple.com/en-us/learn/what-is-stock-portfolio</w:t>
              </w:r>
            </w:hyperlink>
          </w:p>
        </w:tc>
      </w:tr>
    </w:tbl>
    <w:p w:rsidR="004A6E09" w:rsidRDefault="004A6E09" w:rsidP="00A25BBC">
      <w:pPr>
        <w:jc w:val="center"/>
      </w:pPr>
    </w:p>
    <w:p w:rsidR="004A6E09" w:rsidRDefault="004A6E09"/>
    <w:p w:rsidR="004A6E09" w:rsidRPr="00A25BBC" w:rsidRDefault="00A25BBC" w:rsidP="00A25BBC">
      <w:pPr>
        <w:jc w:val="center"/>
        <w:rPr>
          <w:b/>
        </w:rPr>
      </w:pPr>
      <w:r w:rsidRPr="00A25BBC">
        <w:rPr>
          <w:b/>
        </w:rPr>
        <w:lastRenderedPageBreak/>
        <w:t>Crossword</w:t>
      </w:r>
    </w:p>
    <w:p w:rsidR="00A25BBC" w:rsidRDefault="00A25BBC">
      <w:r>
        <w:t xml:space="preserve">Directions: Use the rounded rectangle shape to find the various word below. </w:t>
      </w:r>
    </w:p>
    <w:p w:rsidR="004A6E09" w:rsidRDefault="00A25BBC">
      <w:r>
        <w:t xml:space="preserve">*Hint: use no fill for the shape fill. </w:t>
      </w:r>
      <w:bookmarkStart w:id="0" w:name="_GoBack"/>
      <w:bookmarkEnd w:id="0"/>
    </w:p>
    <w:p w:rsidR="004A6E09" w:rsidRDefault="004A6E09"/>
    <w:p w:rsidR="004A6E09" w:rsidRDefault="00A25BBC">
      <w:r>
        <w:rPr>
          <w:noProof/>
          <w:lang w:val="en-US"/>
        </w:rPr>
        <w:drawing>
          <wp:inline distT="0" distB="0" distL="0" distR="0" wp14:anchorId="3A98E54A" wp14:editId="4F7E07B7">
            <wp:extent cx="5677469" cy="7273954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80170" cy="7277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6E0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E09"/>
    <w:rsid w:val="004A6E09"/>
    <w:rsid w:val="00A2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340820-6FE4-4199-9E94-37BCC2B2B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vestopedia.com/terms/t/tickersymbol.asp" TargetMode="External"/><Relationship Id="rId13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www.investopedia.com/ask/answers/advantages-disadvantages-company-going-public/" TargetMode="External"/><Relationship Id="rId12" Type="http://schemas.openxmlformats.org/officeDocument/2006/relationships/hyperlink" Target="https://www.wealthsimple.com/en-us/learn/what-is-stock-portfoli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hebalance.com/what-is-the-nasdaq-356343" TargetMode="External"/><Relationship Id="rId11" Type="http://schemas.openxmlformats.org/officeDocument/2006/relationships/hyperlink" Target="https://www.investopedia.com/terms/s/stockbroker.asp" TargetMode="External"/><Relationship Id="rId5" Type="http://schemas.openxmlformats.org/officeDocument/2006/relationships/hyperlink" Target="https://www.nasdaq.com/articles/what-stock-market-and-how-does-it-work-2017-12-22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nerdwallet.com/blog/investing/what-are-dividends/" TargetMode="External"/><Relationship Id="rId4" Type="http://schemas.openxmlformats.org/officeDocument/2006/relationships/hyperlink" Target="https://www.themint.org/kids/what-is-the-stock-market.html" TargetMode="External"/><Relationship Id="rId9" Type="http://schemas.openxmlformats.org/officeDocument/2006/relationships/hyperlink" Target="https://www.nasdaq.com/market-activity/stocks/aa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McLean County Unit 5 School District</Company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Lewis, Connor</dc:creator>
  <cp:lastModifiedBy>Lewis, Connor</cp:lastModifiedBy>
  <cp:revision>2</cp:revision>
  <dcterms:created xsi:type="dcterms:W3CDTF">2019-10-29T17:29:00Z</dcterms:created>
  <dcterms:modified xsi:type="dcterms:W3CDTF">2019-10-29T17:29:00Z</dcterms:modified>
</cp:coreProperties>
</file>